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A" w:rsidRDefault="003E7D6A"/>
    <w:p w:rsidR="003E7D6A" w:rsidRDefault="003E7D6A"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1B63F3" w:rsidRDefault="001020B6">
      <w:r>
        <w:tab/>
      </w:r>
      <w:r>
        <w:tab/>
      </w:r>
      <w:r>
        <w:tab/>
      </w:r>
      <w:r>
        <w:tab/>
      </w:r>
      <w:proofErr w:type="gramStart"/>
      <w:r>
        <w:t>……………..</w:t>
      </w:r>
      <w:r w:rsidR="001B63F3">
        <w:t>………………………………………………………</w:t>
      </w:r>
      <w:proofErr w:type="gramEnd"/>
    </w:p>
    <w:p w:rsidR="003E7D6A" w:rsidRPr="00CF21D2" w:rsidRDefault="0002035D" w:rsidP="0002035D">
      <w:pPr>
        <w:jc w:val="center"/>
        <w:rPr>
          <w:b/>
          <w:sz w:val="44"/>
          <w:szCs w:val="44"/>
        </w:rPr>
      </w:pPr>
      <w:r w:rsidRPr="00CF21D2">
        <w:rPr>
          <w:b/>
          <w:sz w:val="44"/>
          <w:szCs w:val="44"/>
        </w:rPr>
        <w:t>USTA ÖĞRET</w:t>
      </w:r>
      <w:bookmarkStart w:id="0" w:name="_GoBack"/>
      <w:bookmarkEnd w:id="0"/>
      <w:r w:rsidRPr="00CF21D2">
        <w:rPr>
          <w:b/>
          <w:sz w:val="44"/>
          <w:szCs w:val="44"/>
        </w:rPr>
        <w:t xml:space="preserve">İCİ </w:t>
      </w:r>
      <w:r w:rsidR="006E3E65">
        <w:rPr>
          <w:b/>
          <w:sz w:val="44"/>
          <w:szCs w:val="44"/>
        </w:rPr>
        <w:t>ÖZLÜK DOSYASI</w:t>
      </w:r>
    </w:p>
    <w:p w:rsidR="0002035D" w:rsidRPr="00621012" w:rsidRDefault="0002035D" w:rsidP="0002035D">
      <w:pPr>
        <w:jc w:val="center"/>
        <w:rPr>
          <w:b/>
          <w:sz w:val="44"/>
          <w:szCs w:val="44"/>
          <w:u w:val="single"/>
        </w:rPr>
      </w:pPr>
      <w:r w:rsidRPr="00621012">
        <w:rPr>
          <w:b/>
          <w:sz w:val="44"/>
          <w:szCs w:val="44"/>
          <w:u w:val="single"/>
        </w:rPr>
        <w:t>İÇİNDEKİLER</w:t>
      </w:r>
    </w:p>
    <w:p w:rsidR="0002035D" w:rsidRPr="001020B6" w:rsidRDefault="0002035D" w:rsidP="0002035D">
      <w:pPr>
        <w:jc w:val="center"/>
        <w:rPr>
          <w:b/>
          <w:szCs w:val="44"/>
          <w:u w:val="single"/>
        </w:rPr>
      </w:pP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KİMLİK FOTOKOPİSİ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 xml:space="preserve">CV (RESİMLİ VE BİLGİSAYAR ÜZERİNDEN DOLDURULUP ÇIKTISI ALINACAK 1 SAYFAYI GEÇMEYECEK </w:t>
      </w:r>
      <w:r w:rsidR="00621012" w:rsidRPr="00AF705F">
        <w:rPr>
          <w:sz w:val="26"/>
          <w:szCs w:val="26"/>
        </w:rPr>
        <w:t xml:space="preserve">VE </w:t>
      </w:r>
      <w:hyperlink r:id="rId8" w:history="1">
        <w:r w:rsidR="00621012" w:rsidRPr="00AF705F">
          <w:rPr>
            <w:rStyle w:val="Kpr"/>
            <w:sz w:val="26"/>
            <w:szCs w:val="26"/>
          </w:rPr>
          <w:t>cumhuriyethem@gmail.com</w:t>
        </w:r>
      </w:hyperlink>
      <w:r w:rsidR="00621012" w:rsidRPr="00AF705F">
        <w:rPr>
          <w:sz w:val="26"/>
          <w:szCs w:val="26"/>
        </w:rPr>
        <w:t xml:space="preserve"> adresine gönderilecek</w:t>
      </w:r>
      <w:r w:rsidRPr="00AF705F">
        <w:rPr>
          <w:sz w:val="26"/>
          <w:szCs w:val="26"/>
        </w:rPr>
        <w:t>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SABIKA KAYDI (E-DEVLET)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YERLEŞİM YERİ (E-DEVLET)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SAĞLIK RAPORU (SAĞLIK OCAGINDAN ALINACAK)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MEZUNİYET BELGESİ (</w:t>
      </w:r>
      <w:r w:rsidR="00621012" w:rsidRPr="00AF705F">
        <w:rPr>
          <w:sz w:val="26"/>
          <w:szCs w:val="26"/>
        </w:rPr>
        <w:t xml:space="preserve">FOTOKOPİSİ, </w:t>
      </w:r>
      <w:r w:rsidRPr="00AF705F">
        <w:rPr>
          <w:sz w:val="26"/>
          <w:szCs w:val="26"/>
        </w:rPr>
        <w:t>E DEVLET VE DİPLO</w:t>
      </w:r>
      <w:r w:rsidR="00621012" w:rsidRPr="00AF705F">
        <w:rPr>
          <w:sz w:val="26"/>
          <w:szCs w:val="26"/>
        </w:rPr>
        <w:t>MANIN ASLI GÖRÜLECEK</w:t>
      </w:r>
      <w:r w:rsidRPr="00AF705F">
        <w:rPr>
          <w:sz w:val="26"/>
          <w:szCs w:val="26"/>
        </w:rPr>
        <w:t>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USTALIK BELGESİ (FOTOKOPİSİ</w:t>
      </w:r>
      <w:r w:rsidR="00621012" w:rsidRPr="00AF705F">
        <w:rPr>
          <w:sz w:val="26"/>
          <w:szCs w:val="26"/>
        </w:rPr>
        <w:t>, ASLI GÖRÜLECEK</w:t>
      </w:r>
      <w:r w:rsidRPr="00AF705F">
        <w:rPr>
          <w:sz w:val="26"/>
          <w:szCs w:val="26"/>
        </w:rPr>
        <w:t>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FORMASYON</w:t>
      </w:r>
      <w:r w:rsidR="00621012" w:rsidRPr="00AF705F">
        <w:rPr>
          <w:sz w:val="26"/>
          <w:szCs w:val="26"/>
        </w:rPr>
        <w:t xml:space="preserve"> (FOTOKOPİSİ, ASLI GÖRÜLECEK)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ORYANTASYON (E-DEVLET)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İŞSAĞLIĞI İŞ GÜVENLİĞİ BELGESİ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SGK İŞE GİRİŞ BİLDİRGESİ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GÜVENLİK TAAHHÜTNAME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SALGIN HASTALIK TAAHHÜTNAMESİ</w:t>
      </w:r>
    </w:p>
    <w:p w:rsidR="0002035D" w:rsidRPr="00AF705F" w:rsidRDefault="0002035D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İŞGÜVENLİĞİ TALİMATNAMESİ</w:t>
      </w:r>
    </w:p>
    <w:p w:rsidR="00621012" w:rsidRPr="00AF705F" w:rsidRDefault="00621012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HİJYEN BELGESİ (AŞÇI, PASTACI, KUAFÖR USTA ÖĞRETİCELERİ GETİRECEK)</w:t>
      </w:r>
    </w:p>
    <w:p w:rsidR="00621012" w:rsidRPr="00AF705F" w:rsidRDefault="00621012" w:rsidP="00AF705F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AF705F">
        <w:rPr>
          <w:sz w:val="26"/>
          <w:szCs w:val="26"/>
        </w:rPr>
        <w:t>PORTÖR RAPORU (AŞÇI, PASTACI, KUAFÖR USTA ÖĞRETİCELERİ 6 AYDA BİR YENİLENECEK)</w:t>
      </w:r>
    </w:p>
    <w:p w:rsidR="001467BE" w:rsidRDefault="001467BE"/>
    <w:sectPr w:rsidR="001467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D6" w:rsidRDefault="00923CD6">
      <w:pPr>
        <w:spacing w:after="0" w:line="240" w:lineRule="auto"/>
      </w:pPr>
      <w:r>
        <w:separator/>
      </w:r>
    </w:p>
  </w:endnote>
  <w:endnote w:type="continuationSeparator" w:id="0">
    <w:p w:rsidR="00923CD6" w:rsidRDefault="0092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CUMHURİYET HALK EĞİTİMİ MERKEZİ</w:t>
    </w:r>
  </w:p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Cumhuriyet </w:t>
    </w:r>
    <w:proofErr w:type="spellStart"/>
    <w:r>
      <w:rPr>
        <w:color w:val="000000"/>
      </w:rPr>
      <w:t>mh</w:t>
    </w:r>
    <w:proofErr w:type="spellEnd"/>
    <w:r>
      <w:rPr>
        <w:color w:val="000000"/>
      </w:rPr>
      <w:t xml:space="preserve">. </w:t>
    </w:r>
    <w:proofErr w:type="spellStart"/>
    <w:r>
      <w:rPr>
        <w:color w:val="000000"/>
      </w:rPr>
      <w:t>İlbeş</w:t>
    </w:r>
    <w:proofErr w:type="spellEnd"/>
    <w:r>
      <w:rPr>
        <w:color w:val="000000"/>
      </w:rPr>
      <w:t xml:space="preserve"> Güneş cd. 788 </w:t>
    </w:r>
    <w:proofErr w:type="spellStart"/>
    <w:r>
      <w:rPr>
        <w:color w:val="000000"/>
      </w:rPr>
      <w:t>sk</w:t>
    </w:r>
    <w:proofErr w:type="spellEnd"/>
    <w:r>
      <w:rPr>
        <w:color w:val="000000"/>
      </w:rPr>
      <w:t>. No:1 YÜREĞİR / ADANA</w:t>
    </w:r>
  </w:p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Tel.: 0322 321 26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CUMHURİYET HALK EĞİTİMİ MERKEZİ MÜDÜRLÜĞÜ</w:t>
    </w:r>
  </w:p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Cumhuriyet </w:t>
    </w:r>
    <w:proofErr w:type="spellStart"/>
    <w:r>
      <w:rPr>
        <w:color w:val="000000"/>
      </w:rPr>
      <w:t>mh</w:t>
    </w:r>
    <w:proofErr w:type="spellEnd"/>
    <w:r>
      <w:rPr>
        <w:color w:val="000000"/>
      </w:rPr>
      <w:t xml:space="preserve">. İlbey Güneş cd. 788 </w:t>
    </w:r>
    <w:proofErr w:type="spellStart"/>
    <w:r>
      <w:rPr>
        <w:color w:val="000000"/>
      </w:rPr>
      <w:t>sk</w:t>
    </w:r>
    <w:proofErr w:type="spellEnd"/>
    <w:r>
      <w:rPr>
        <w:color w:val="000000"/>
      </w:rPr>
      <w:t>. No:1 Yüreğir / ADANA</w:t>
    </w:r>
  </w:p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Tel.: 00322 321 26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D6" w:rsidRDefault="00923CD6">
      <w:pPr>
        <w:spacing w:after="0" w:line="240" w:lineRule="auto"/>
      </w:pPr>
      <w:r>
        <w:separator/>
      </w:r>
    </w:p>
  </w:footnote>
  <w:footnote w:type="continuationSeparator" w:id="0">
    <w:p w:rsidR="00923CD6" w:rsidRDefault="0092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95375" cy="1098141"/>
          <wp:effectExtent l="0" t="0" r="0" b="0"/>
          <wp:docPr id="11" name="image1.png" descr="MEB Logo ve Amblem (Milli Eğitim Bakanlığı) meb.gov.tr image | Eğitim,  Alfabe çalışma sayfaları, Arkaplan tasarımlar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B Logo ve Amblem (Milli Eğitim Bakanlığı) meb.gov.tr image | Eğitim,  Alfabe çalışma sayfaları, Arkaplan tasarımları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9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95375" cy="1098141"/>
          <wp:effectExtent l="0" t="0" r="0" b="0"/>
          <wp:docPr id="10" name="image1.png" descr="MEB Logo ve Amblem (Milli Eğitim Bakanlığı) meb.gov.tr image | Eğitim,  Alfabe çalışma sayfaları, Arkaplan tasarımlar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B Logo ve Amblem (Milli Eğitim Bakanlığı) meb.gov.tr image | Eğitim,  Alfabe çalışma sayfaları, Arkaplan tasarımları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9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ADANA YÜREĞİR</w:t>
    </w:r>
  </w:p>
  <w:p w:rsidR="001467BE" w:rsidRDefault="004D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CUMHURİYET HALK EĞİTİMİ ME</w:t>
    </w:r>
    <w:r>
      <w:t>R</w:t>
    </w:r>
    <w:r>
      <w:rPr>
        <w:color w:val="000000"/>
      </w:rPr>
      <w:t>KEZİ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D1E97"/>
    <w:multiLevelType w:val="hybridMultilevel"/>
    <w:tmpl w:val="8EC22778"/>
    <w:lvl w:ilvl="0" w:tplc="7B26E4E0">
      <w:start w:val="1"/>
      <w:numFmt w:val="bullet"/>
      <w:lvlText w:val=""/>
      <w:lvlJc w:val="left"/>
      <w:pPr>
        <w:ind w:left="785" w:hanging="360"/>
      </w:pPr>
      <w:rPr>
        <w:rFonts w:ascii="Symbol" w:hAnsi="Symbol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5C3A5A"/>
    <w:multiLevelType w:val="hybridMultilevel"/>
    <w:tmpl w:val="A7C8414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BE"/>
    <w:rsid w:val="0002035D"/>
    <w:rsid w:val="00025684"/>
    <w:rsid w:val="001020B6"/>
    <w:rsid w:val="001467BE"/>
    <w:rsid w:val="001B63F3"/>
    <w:rsid w:val="002E11BC"/>
    <w:rsid w:val="00353E36"/>
    <w:rsid w:val="003E7D6A"/>
    <w:rsid w:val="004D517D"/>
    <w:rsid w:val="00621012"/>
    <w:rsid w:val="006E3E65"/>
    <w:rsid w:val="00923CD6"/>
    <w:rsid w:val="00A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4BD1-5CCE-47CC-AA43-B5A2B1B6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CA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965"/>
  </w:style>
  <w:style w:type="paragraph" w:styleId="Altbilgi">
    <w:name w:val="footer"/>
    <w:basedOn w:val="Normal"/>
    <w:link w:val="AltbilgiChar"/>
    <w:uiPriority w:val="99"/>
    <w:unhideWhenUsed/>
    <w:rsid w:val="00CA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965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020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621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huriyethe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Wy6796nIXs71/GC1kXu3rzLVA==">AMUW2mVkSfz2LKmC/EtbucWSYH3XuKX6xJn2ZQEWKxUpslqEeHUaH+w1YjK9/tTC1TBHNVv6vmd0Ko41NNKbg3tK0f7AJmHcF3wO4jQ5iSxGM6Htfjvheo6h3aVqcpt9Q7N5WFr/ODsC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Turan</dc:creator>
  <cp:lastModifiedBy>Microsoft hesabı</cp:lastModifiedBy>
  <cp:revision>2</cp:revision>
  <dcterms:created xsi:type="dcterms:W3CDTF">2021-03-04T08:12:00Z</dcterms:created>
  <dcterms:modified xsi:type="dcterms:W3CDTF">2021-03-04T08:12:00Z</dcterms:modified>
</cp:coreProperties>
</file>